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62" w:rsidRDefault="00EA3C9F">
      <w:r>
        <w:t xml:space="preserve">R1  </w:t>
      </w:r>
      <w:r w:rsidR="000B5F13">
        <w:t>The USFG should institute a veterans job corps program.</w:t>
      </w:r>
    </w:p>
    <w:p w:rsidR="000B5F13" w:rsidRDefault="00EA3C9F" w:rsidP="000B5F13">
      <w:pPr>
        <w:pStyle w:val="NoSpacing"/>
      </w:pPr>
      <w:r>
        <w:t xml:space="preserve">R2 </w:t>
      </w:r>
      <w:r w:rsidR="000B5F13">
        <w:t xml:space="preserve">The USFG should </w:t>
      </w:r>
      <w:r w:rsidR="0013475F">
        <w:t>establish a clean energy standard.</w:t>
      </w:r>
    </w:p>
    <w:p w:rsidR="0080378B" w:rsidRDefault="00EA3C9F" w:rsidP="000B5F13">
      <w:pPr>
        <w:pStyle w:val="NoSpacing"/>
      </w:pPr>
      <w:r>
        <w:t xml:space="preserve">R3 </w:t>
      </w:r>
      <w:r w:rsidR="0080378B">
        <w:t>The US should take action in Syria</w:t>
      </w:r>
    </w:p>
    <w:p w:rsidR="00167D83" w:rsidRDefault="00EA3C9F" w:rsidP="000B5F13">
      <w:pPr>
        <w:pStyle w:val="NoSpacing"/>
      </w:pPr>
      <w:r>
        <w:t xml:space="preserve">R4 </w:t>
      </w:r>
      <w:r w:rsidR="005308EB">
        <w:t>The US should support the Philipp</w:t>
      </w:r>
      <w:r w:rsidR="0093402E">
        <w:t>ines in the dispute over the South China Sea</w:t>
      </w:r>
    </w:p>
    <w:p w:rsidR="0080378B" w:rsidRDefault="00EA3C9F" w:rsidP="000B5F13">
      <w:pPr>
        <w:pStyle w:val="NoSpacing"/>
      </w:pPr>
      <w:r>
        <w:t xml:space="preserve">R5 </w:t>
      </w:r>
      <w:r w:rsidR="0080378B">
        <w:t>The USFG should significantly increase investments in nuclear power</w:t>
      </w:r>
    </w:p>
    <w:p w:rsidR="00167D83" w:rsidRDefault="00EA3C9F" w:rsidP="00167D83">
      <w:pPr>
        <w:pStyle w:val="NoSpacing"/>
      </w:pPr>
      <w:r>
        <w:t xml:space="preserve">R6 </w:t>
      </w:r>
      <w:r w:rsidR="00167D83">
        <w:t>The USFG should pass legislation to decrease the danger of cyber threats</w:t>
      </w:r>
    </w:p>
    <w:p w:rsidR="00EA3C9F" w:rsidRDefault="00EA3C9F" w:rsidP="00167D83">
      <w:pPr>
        <w:pStyle w:val="NoSpacing"/>
      </w:pPr>
    </w:p>
    <w:p w:rsidR="00EA3C9F" w:rsidRDefault="00EA3C9F" w:rsidP="00167D83">
      <w:pPr>
        <w:pStyle w:val="NoSpacing"/>
      </w:pPr>
      <w:r>
        <w:t>Q The US should pressure Israel to moderate their rhetoric about Iran</w:t>
      </w:r>
    </w:p>
    <w:p w:rsidR="0080378B" w:rsidRDefault="00EA3C9F" w:rsidP="000B5F13">
      <w:pPr>
        <w:pStyle w:val="NoSpacing"/>
      </w:pPr>
      <w:r>
        <w:t>S The USFG should provide amnesty to undocumented immigrants, currently residing in the U.S., whose children were born in the U.S.</w:t>
      </w:r>
    </w:p>
    <w:p w:rsidR="00D256F6" w:rsidRDefault="00EA3C9F" w:rsidP="000B5F13">
      <w:pPr>
        <w:pStyle w:val="NoSpacing"/>
      </w:pPr>
      <w:r>
        <w:t>F The EU should substantially increase pressure on Serbia to recognize the Republic of Kosovo.</w:t>
      </w:r>
    </w:p>
    <w:p w:rsidR="00D256F6" w:rsidRDefault="00D256F6" w:rsidP="000B5F13">
      <w:pPr>
        <w:pStyle w:val="NoSpacing"/>
      </w:pPr>
    </w:p>
    <w:p w:rsidR="00AF7016" w:rsidRPr="000B5F13" w:rsidRDefault="00AF7016" w:rsidP="000B5F13">
      <w:pPr>
        <w:pStyle w:val="NoSpacing"/>
      </w:pPr>
    </w:p>
    <w:sectPr w:rsidR="00AF7016" w:rsidRPr="000B5F13" w:rsidSect="00AB6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0B5F13"/>
    <w:rsid w:val="000B5F13"/>
    <w:rsid w:val="0013475F"/>
    <w:rsid w:val="00167D83"/>
    <w:rsid w:val="00364188"/>
    <w:rsid w:val="0037210A"/>
    <w:rsid w:val="005308EB"/>
    <w:rsid w:val="00650662"/>
    <w:rsid w:val="007C6B8A"/>
    <w:rsid w:val="0080378B"/>
    <w:rsid w:val="00930098"/>
    <w:rsid w:val="0093402E"/>
    <w:rsid w:val="00A52B20"/>
    <w:rsid w:val="00AB64C2"/>
    <w:rsid w:val="00AD18D7"/>
    <w:rsid w:val="00AF7016"/>
    <w:rsid w:val="00B6487F"/>
    <w:rsid w:val="00D256F6"/>
    <w:rsid w:val="00D5515F"/>
    <w:rsid w:val="00D642E6"/>
    <w:rsid w:val="00EA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721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User, Team 2011</dc:creator>
  <cp:lastModifiedBy>Windows User, Team 2011</cp:lastModifiedBy>
  <cp:revision>2</cp:revision>
  <dcterms:created xsi:type="dcterms:W3CDTF">2012-02-04T13:18:00Z</dcterms:created>
  <dcterms:modified xsi:type="dcterms:W3CDTF">2012-02-08T22:15:00Z</dcterms:modified>
</cp:coreProperties>
</file>